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EE" w:rsidRPr="00E12117" w:rsidRDefault="00CD5F5B" w:rsidP="00CF0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Сведения о кадровом составе и учебной нагрузке д/с №</w:t>
      </w:r>
      <w:r w:rsidR="00E12117" w:rsidRPr="00E12117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</w:p>
    <w:p w:rsidR="008F47EF" w:rsidRPr="00CE4CAB" w:rsidRDefault="008F47EF" w:rsidP="00CF0A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52"/>
        <w:gridCol w:w="1101"/>
        <w:gridCol w:w="1134"/>
        <w:gridCol w:w="1134"/>
        <w:gridCol w:w="1559"/>
        <w:gridCol w:w="1701"/>
        <w:gridCol w:w="1417"/>
        <w:gridCol w:w="1134"/>
        <w:gridCol w:w="1134"/>
        <w:gridCol w:w="1418"/>
        <w:gridCol w:w="1134"/>
        <w:gridCol w:w="1134"/>
      </w:tblGrid>
      <w:tr w:rsidR="008F47EF" w:rsidRPr="000E7232" w:rsidTr="00A22EF9">
        <w:tc>
          <w:tcPr>
            <w:tcW w:w="1452" w:type="dxa"/>
          </w:tcPr>
          <w:p w:rsidR="008F47EF" w:rsidRPr="000E7232" w:rsidRDefault="008F47EF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101" w:type="dxa"/>
          </w:tcPr>
          <w:p w:rsidR="008F47EF" w:rsidRPr="000E7232" w:rsidRDefault="008F47EF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34" w:type="dxa"/>
          </w:tcPr>
          <w:p w:rsidR="008F47EF" w:rsidRPr="000E7232" w:rsidRDefault="008F47EF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7232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</w:p>
        </w:tc>
        <w:tc>
          <w:tcPr>
            <w:tcW w:w="1134" w:type="dxa"/>
          </w:tcPr>
          <w:p w:rsidR="008F47EF" w:rsidRPr="000E7232" w:rsidRDefault="008F47EF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7232">
              <w:rPr>
                <w:rFonts w:ascii="Times New Roman" w:hAnsi="Times New Roman" w:cs="Times New Roman"/>
                <w:sz w:val="24"/>
                <w:szCs w:val="24"/>
              </w:rPr>
              <w:t>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559" w:type="dxa"/>
          </w:tcPr>
          <w:p w:rsidR="008F47EF" w:rsidRDefault="008F47EF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заведение, год окончания</w:t>
            </w:r>
          </w:p>
        </w:tc>
        <w:tc>
          <w:tcPr>
            <w:tcW w:w="1701" w:type="dxa"/>
          </w:tcPr>
          <w:p w:rsidR="008F47EF" w:rsidRPr="000E7232" w:rsidRDefault="008F47EF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</w:t>
            </w:r>
            <w:r w:rsidRPr="000E7232">
              <w:rPr>
                <w:rFonts w:ascii="Times New Roman" w:hAnsi="Times New Roman" w:cs="Times New Roman"/>
                <w:sz w:val="24"/>
                <w:szCs w:val="24"/>
              </w:rPr>
              <w:t>ть по диплому</w:t>
            </w:r>
          </w:p>
        </w:tc>
        <w:tc>
          <w:tcPr>
            <w:tcW w:w="1417" w:type="dxa"/>
          </w:tcPr>
          <w:p w:rsidR="008F47EF" w:rsidRPr="000E7232" w:rsidRDefault="008F47EF" w:rsidP="00EF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1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  <w:r w:rsidR="00EF195D">
              <w:rPr>
                <w:rFonts w:ascii="Times New Roman" w:hAnsi="Times New Roman" w:cs="Times New Roman"/>
                <w:sz w:val="24"/>
                <w:szCs w:val="24"/>
              </w:rPr>
              <w:t xml:space="preserve"> и год прохождения аттестации</w:t>
            </w:r>
          </w:p>
        </w:tc>
        <w:tc>
          <w:tcPr>
            <w:tcW w:w="1134" w:type="dxa"/>
          </w:tcPr>
          <w:p w:rsidR="008F47EF" w:rsidRDefault="008F47EF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7EF" w:rsidRPr="000E7232" w:rsidRDefault="008F47EF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звания</w:t>
            </w:r>
          </w:p>
        </w:tc>
        <w:tc>
          <w:tcPr>
            <w:tcW w:w="1134" w:type="dxa"/>
          </w:tcPr>
          <w:p w:rsidR="008F47EF" w:rsidRPr="000E7232" w:rsidRDefault="008F47EF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Награды, грамоты</w:t>
            </w:r>
          </w:p>
        </w:tc>
        <w:tc>
          <w:tcPr>
            <w:tcW w:w="1418" w:type="dxa"/>
          </w:tcPr>
          <w:p w:rsidR="00CD5F5B" w:rsidRDefault="008F47EF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CD5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</w:t>
            </w:r>
            <w:r w:rsidR="00CD5F5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  <w:p w:rsidR="008F47EF" w:rsidRPr="000E7232" w:rsidRDefault="008F47EF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(год, место прохождения</w:t>
            </w:r>
            <w:r w:rsidR="00A22EF9">
              <w:rPr>
                <w:rFonts w:ascii="Times New Roman" w:hAnsi="Times New Roman" w:cs="Times New Roman"/>
                <w:sz w:val="24"/>
                <w:szCs w:val="24"/>
              </w:rPr>
              <w:t xml:space="preserve"> курсов </w:t>
            </w:r>
            <w:proofErr w:type="spellStart"/>
            <w:r w:rsidR="00A22EF9">
              <w:rPr>
                <w:rFonts w:ascii="Times New Roman" w:hAnsi="Times New Roman" w:cs="Times New Roman"/>
                <w:sz w:val="24"/>
                <w:szCs w:val="24"/>
              </w:rPr>
              <w:t>повышенияквалифик</w:t>
            </w:r>
            <w:proofErr w:type="spellEnd"/>
            <w:r w:rsidR="00A2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D5F5B" w:rsidRDefault="00CD5F5B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47EF">
              <w:rPr>
                <w:rFonts w:ascii="Times New Roman" w:hAnsi="Times New Roman" w:cs="Times New Roman"/>
                <w:sz w:val="24"/>
                <w:szCs w:val="24"/>
              </w:rPr>
              <w:t>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="008F4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7EF" w:rsidRPr="000E7232" w:rsidRDefault="008F47EF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134" w:type="dxa"/>
          </w:tcPr>
          <w:p w:rsidR="008F47EF" w:rsidRDefault="00CD5F5B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47EF">
              <w:rPr>
                <w:rFonts w:ascii="Times New Roman" w:hAnsi="Times New Roman" w:cs="Times New Roman"/>
                <w:sz w:val="24"/>
                <w:szCs w:val="24"/>
              </w:rPr>
              <w:t>чебная</w:t>
            </w:r>
          </w:p>
          <w:p w:rsidR="008F47EF" w:rsidRPr="000E7232" w:rsidRDefault="00A22EF9" w:rsidP="003911BF">
            <w:r>
              <w:rPr>
                <w:rFonts w:ascii="Times New Roman" w:hAnsi="Times New Roman" w:cs="Times New Roman"/>
                <w:sz w:val="24"/>
                <w:szCs w:val="24"/>
              </w:rPr>
              <w:t>нагрузка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r w:rsidR="008F47EF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</w:tr>
      <w:tr w:rsidR="008F47EF" w:rsidRPr="000E7232" w:rsidTr="00A22EF9">
        <w:tc>
          <w:tcPr>
            <w:tcW w:w="1452" w:type="dxa"/>
          </w:tcPr>
          <w:p w:rsidR="008F47EF" w:rsidRPr="000E7232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Гозюмова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101" w:type="dxa"/>
          </w:tcPr>
          <w:p w:rsidR="008F47EF" w:rsidRPr="000E7232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134" w:type="dxa"/>
          </w:tcPr>
          <w:p w:rsidR="008F47EF" w:rsidRPr="000E7232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16.04.54</w:t>
            </w:r>
          </w:p>
        </w:tc>
        <w:tc>
          <w:tcPr>
            <w:tcW w:w="1134" w:type="dxa"/>
          </w:tcPr>
          <w:p w:rsidR="008F47EF" w:rsidRPr="000E7232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F47EF" w:rsidRPr="000E7232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СОГУ 1977г</w:t>
            </w:r>
          </w:p>
        </w:tc>
        <w:tc>
          <w:tcPr>
            <w:tcW w:w="1701" w:type="dxa"/>
          </w:tcPr>
          <w:p w:rsidR="008F47EF" w:rsidRPr="000E7232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Преподователь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:rsidR="008F47EF" w:rsidRPr="000E7232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8F47EF" w:rsidRPr="000E7232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F47EF" w:rsidRPr="000E7232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F47EF" w:rsidRPr="000E7232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</w:tcPr>
          <w:p w:rsidR="008F47EF" w:rsidRPr="000E7232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8F47EF" w:rsidRPr="000E7232" w:rsidRDefault="00EA0483" w:rsidP="003911BF">
            <w:r>
              <w:t>40</w:t>
            </w:r>
          </w:p>
        </w:tc>
      </w:tr>
      <w:tr w:rsidR="008F47EF" w:rsidRPr="000E7232" w:rsidTr="0051075C">
        <w:trPr>
          <w:trHeight w:val="1230"/>
        </w:trPr>
        <w:tc>
          <w:tcPr>
            <w:tcW w:w="1452" w:type="dxa"/>
          </w:tcPr>
          <w:p w:rsidR="008F47EF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Вячеславовна</w:t>
            </w:r>
          </w:p>
          <w:p w:rsidR="0051075C" w:rsidRPr="000E7232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F47EF" w:rsidRPr="000E7232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134" w:type="dxa"/>
          </w:tcPr>
          <w:p w:rsidR="008F47EF" w:rsidRPr="000E7232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10.09.69</w:t>
            </w:r>
          </w:p>
        </w:tc>
        <w:tc>
          <w:tcPr>
            <w:tcW w:w="1134" w:type="dxa"/>
          </w:tcPr>
          <w:p w:rsidR="008F47EF" w:rsidRPr="000E7232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F47EF" w:rsidRPr="000E7232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СОГПИ 2009г</w:t>
            </w:r>
          </w:p>
        </w:tc>
        <w:tc>
          <w:tcPr>
            <w:tcW w:w="1701" w:type="dxa"/>
          </w:tcPr>
          <w:p w:rsidR="008F47EF" w:rsidRPr="000E7232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«Методист-организатор в ДОУ»</w:t>
            </w:r>
          </w:p>
        </w:tc>
        <w:tc>
          <w:tcPr>
            <w:tcW w:w="1417" w:type="dxa"/>
          </w:tcPr>
          <w:p w:rsidR="008F47EF" w:rsidRPr="000E7232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134" w:type="dxa"/>
          </w:tcPr>
          <w:p w:rsidR="008F47EF" w:rsidRPr="000E7232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F47EF" w:rsidRPr="000E7232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F47EF" w:rsidRPr="000E7232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8F47EF" w:rsidRPr="000E7232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8F47EF" w:rsidRPr="000E7232" w:rsidRDefault="00371544" w:rsidP="003911BF">
            <w:r>
              <w:t>40</w:t>
            </w:r>
          </w:p>
        </w:tc>
      </w:tr>
      <w:tr w:rsidR="0051075C" w:rsidRPr="000E7232" w:rsidTr="00665D27">
        <w:trPr>
          <w:trHeight w:val="1380"/>
        </w:trPr>
        <w:tc>
          <w:tcPr>
            <w:tcW w:w="1452" w:type="dxa"/>
          </w:tcPr>
          <w:p w:rsidR="0051075C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Юрьевна</w:t>
            </w:r>
          </w:p>
          <w:p w:rsidR="0051075C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75C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1075C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134" w:type="dxa"/>
          </w:tcPr>
          <w:p w:rsidR="0051075C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27.12.69</w:t>
            </w:r>
          </w:p>
        </w:tc>
        <w:tc>
          <w:tcPr>
            <w:tcW w:w="1134" w:type="dxa"/>
          </w:tcPr>
          <w:p w:rsidR="0051075C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1075C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Владиказказкое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чилище</w:t>
            </w:r>
            <w:proofErr w:type="spellEnd"/>
          </w:p>
        </w:tc>
        <w:tc>
          <w:tcPr>
            <w:tcW w:w="1701" w:type="dxa"/>
          </w:tcPr>
          <w:p w:rsidR="0051075C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преподователь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рисунка и живописи»</w:t>
            </w:r>
          </w:p>
        </w:tc>
        <w:tc>
          <w:tcPr>
            <w:tcW w:w="1417" w:type="dxa"/>
          </w:tcPr>
          <w:p w:rsidR="0051075C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51075C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075C" w:rsidRDefault="0051075C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1075C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1075C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1075C" w:rsidRDefault="00665D27" w:rsidP="003911BF">
            <w:r>
              <w:t>36</w:t>
            </w:r>
          </w:p>
        </w:tc>
      </w:tr>
      <w:tr w:rsidR="00665D27" w:rsidRPr="000E7232" w:rsidTr="00665D27">
        <w:trPr>
          <w:trHeight w:val="1500"/>
        </w:trPr>
        <w:tc>
          <w:tcPr>
            <w:tcW w:w="1452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665D27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31.03.79</w:t>
            </w:r>
          </w:p>
        </w:tc>
        <w:tc>
          <w:tcPr>
            <w:tcW w:w="1134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СОГПИ 2014г</w:t>
            </w:r>
          </w:p>
        </w:tc>
        <w:tc>
          <w:tcPr>
            <w:tcW w:w="1701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«педагог-психолог»</w:t>
            </w:r>
          </w:p>
        </w:tc>
        <w:tc>
          <w:tcPr>
            <w:tcW w:w="1417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1134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65D27" w:rsidRDefault="00665D27" w:rsidP="003911BF">
            <w:r>
              <w:t>36</w:t>
            </w:r>
          </w:p>
        </w:tc>
      </w:tr>
      <w:tr w:rsidR="00665D27" w:rsidRPr="000E7232" w:rsidTr="00665D27">
        <w:trPr>
          <w:trHeight w:val="1425"/>
        </w:trPr>
        <w:tc>
          <w:tcPr>
            <w:tcW w:w="1452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665D27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30.12.73</w:t>
            </w:r>
          </w:p>
        </w:tc>
        <w:tc>
          <w:tcPr>
            <w:tcW w:w="1134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СОГУ 1996г</w:t>
            </w:r>
          </w:p>
        </w:tc>
        <w:tc>
          <w:tcPr>
            <w:tcW w:w="1701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учительначальных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классов»</w:t>
            </w:r>
          </w:p>
        </w:tc>
        <w:tc>
          <w:tcPr>
            <w:tcW w:w="1417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65D27" w:rsidRDefault="00665D27" w:rsidP="003911BF">
            <w:r>
              <w:t>36</w:t>
            </w:r>
          </w:p>
        </w:tc>
      </w:tr>
      <w:tr w:rsidR="00665D27" w:rsidRPr="000E7232" w:rsidTr="00665D27">
        <w:trPr>
          <w:trHeight w:val="1260"/>
        </w:trPr>
        <w:tc>
          <w:tcPr>
            <w:tcW w:w="1452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Цараевна</w:t>
            </w:r>
            <w:proofErr w:type="spellEnd"/>
          </w:p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665D27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15.10.62</w:t>
            </w:r>
          </w:p>
        </w:tc>
        <w:tc>
          <w:tcPr>
            <w:tcW w:w="1134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2014г(520ч)</w:t>
            </w:r>
          </w:p>
        </w:tc>
        <w:tc>
          <w:tcPr>
            <w:tcW w:w="1559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7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65D27" w:rsidRDefault="00665D27" w:rsidP="003911BF">
            <w:r>
              <w:t>36</w:t>
            </w:r>
          </w:p>
        </w:tc>
      </w:tr>
      <w:tr w:rsidR="00665D27" w:rsidRPr="000E7232" w:rsidTr="00A72638">
        <w:trPr>
          <w:trHeight w:val="1875"/>
        </w:trPr>
        <w:tc>
          <w:tcPr>
            <w:tcW w:w="1452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Ирбековна</w:t>
            </w:r>
            <w:proofErr w:type="spellEnd"/>
          </w:p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665D27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30.12.73</w:t>
            </w:r>
          </w:p>
        </w:tc>
        <w:tc>
          <w:tcPr>
            <w:tcW w:w="1134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A72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 №1</w:t>
            </w:r>
          </w:p>
        </w:tc>
        <w:tc>
          <w:tcPr>
            <w:tcW w:w="1701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7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65D27" w:rsidRDefault="00665D27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665D27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665D27" w:rsidRDefault="00A72638" w:rsidP="003911BF">
            <w:r>
              <w:t>36</w:t>
            </w:r>
          </w:p>
        </w:tc>
      </w:tr>
      <w:tr w:rsidR="00A72638" w:rsidRPr="000E7232" w:rsidTr="00A72638">
        <w:trPr>
          <w:trHeight w:val="1320"/>
        </w:trPr>
        <w:tc>
          <w:tcPr>
            <w:tcW w:w="1452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Дзасохова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Батразовна</w:t>
            </w:r>
            <w:proofErr w:type="spellEnd"/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A72638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22.03.83</w:t>
            </w:r>
          </w:p>
        </w:tc>
        <w:tc>
          <w:tcPr>
            <w:tcW w:w="1134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СОГПИ 2015г</w:t>
            </w:r>
          </w:p>
        </w:tc>
        <w:tc>
          <w:tcPr>
            <w:tcW w:w="1701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7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134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72638" w:rsidRDefault="00A72638" w:rsidP="003911BF">
            <w:r>
              <w:t>36</w:t>
            </w:r>
          </w:p>
        </w:tc>
      </w:tr>
      <w:tr w:rsidR="00A72638" w:rsidRPr="000E7232" w:rsidTr="00A72638">
        <w:trPr>
          <w:trHeight w:val="1560"/>
        </w:trPr>
        <w:tc>
          <w:tcPr>
            <w:tcW w:w="1452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Хазбиевна</w:t>
            </w:r>
            <w:proofErr w:type="spellEnd"/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A72638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02.02.64</w:t>
            </w:r>
          </w:p>
        </w:tc>
        <w:tc>
          <w:tcPr>
            <w:tcW w:w="1134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 №1</w:t>
            </w:r>
          </w:p>
        </w:tc>
        <w:tc>
          <w:tcPr>
            <w:tcW w:w="1701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7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A72638" w:rsidRDefault="00A72638" w:rsidP="003911BF">
            <w:r>
              <w:t>36</w:t>
            </w:r>
          </w:p>
        </w:tc>
      </w:tr>
      <w:tr w:rsidR="00A72638" w:rsidRPr="000E7232" w:rsidTr="00A72638">
        <w:trPr>
          <w:trHeight w:val="1065"/>
        </w:trPr>
        <w:tc>
          <w:tcPr>
            <w:tcW w:w="1452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Батразовна</w:t>
            </w:r>
            <w:proofErr w:type="spellEnd"/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Дзерасса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134" w:type="dxa"/>
          </w:tcPr>
          <w:p w:rsidR="00A72638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28.01.58</w:t>
            </w:r>
          </w:p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06.06.53</w:t>
            </w:r>
          </w:p>
        </w:tc>
        <w:tc>
          <w:tcPr>
            <w:tcW w:w="1134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ОПУ№ 1</w:t>
            </w: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  2014г (520ч)</w:t>
            </w:r>
          </w:p>
        </w:tc>
        <w:tc>
          <w:tcPr>
            <w:tcW w:w="1701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</w:tc>
        <w:tc>
          <w:tcPr>
            <w:tcW w:w="1417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</w:t>
            </w:r>
          </w:p>
        </w:tc>
        <w:tc>
          <w:tcPr>
            <w:tcW w:w="1134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2003</w:t>
            </w: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1134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</w:tcPr>
          <w:p w:rsidR="00A72638" w:rsidRDefault="00A72638" w:rsidP="003911BF">
            <w:r>
              <w:lastRenderedPageBreak/>
              <w:t>36</w:t>
            </w:r>
          </w:p>
          <w:p w:rsidR="00A72638" w:rsidRDefault="00A72638" w:rsidP="003911BF"/>
          <w:p w:rsidR="00A72638" w:rsidRDefault="00A72638" w:rsidP="003911BF"/>
          <w:p w:rsidR="00A72638" w:rsidRDefault="00A72638" w:rsidP="003911BF"/>
          <w:p w:rsidR="00A72638" w:rsidRDefault="00A72638" w:rsidP="003911BF"/>
          <w:p w:rsidR="00A72638" w:rsidRDefault="00A72638" w:rsidP="003911BF">
            <w:r>
              <w:lastRenderedPageBreak/>
              <w:t>36</w:t>
            </w:r>
          </w:p>
        </w:tc>
      </w:tr>
      <w:tr w:rsidR="00A72638" w:rsidRPr="000E7232" w:rsidTr="005D508A">
        <w:trPr>
          <w:trHeight w:val="1515"/>
        </w:trPr>
        <w:tc>
          <w:tcPr>
            <w:tcW w:w="1452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Бацоева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Надя Артемовна </w:t>
            </w: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72638" w:rsidRDefault="00A72638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A72638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03.11.44</w:t>
            </w:r>
          </w:p>
        </w:tc>
        <w:tc>
          <w:tcPr>
            <w:tcW w:w="1134" w:type="dxa"/>
          </w:tcPr>
          <w:p w:rsidR="00A72638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Годичный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559" w:type="dxa"/>
          </w:tcPr>
          <w:p w:rsidR="00A72638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1968г</w:t>
            </w:r>
          </w:p>
        </w:tc>
        <w:tc>
          <w:tcPr>
            <w:tcW w:w="1701" w:type="dxa"/>
          </w:tcPr>
          <w:p w:rsidR="00A72638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A72638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A72638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2638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72638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A72638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72638" w:rsidRDefault="005D508A" w:rsidP="003911BF">
            <w:r>
              <w:t>36</w:t>
            </w:r>
          </w:p>
        </w:tc>
      </w:tr>
      <w:tr w:rsidR="005D508A" w:rsidRPr="000E7232" w:rsidTr="005D508A">
        <w:trPr>
          <w:trHeight w:val="1650"/>
        </w:trPr>
        <w:tc>
          <w:tcPr>
            <w:tcW w:w="1452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Таймуразовна</w:t>
            </w:r>
            <w:proofErr w:type="spellEnd"/>
          </w:p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29.01.69.</w:t>
            </w:r>
          </w:p>
        </w:tc>
        <w:tc>
          <w:tcPr>
            <w:tcW w:w="1134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 №1 1995г</w:t>
            </w:r>
          </w:p>
        </w:tc>
        <w:tc>
          <w:tcPr>
            <w:tcW w:w="1701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D508A" w:rsidRDefault="005D508A" w:rsidP="003911BF">
            <w:r>
              <w:t>36</w:t>
            </w:r>
          </w:p>
        </w:tc>
      </w:tr>
      <w:tr w:rsidR="005D508A" w:rsidRPr="000E7232" w:rsidTr="005D508A">
        <w:trPr>
          <w:trHeight w:val="1785"/>
        </w:trPr>
        <w:tc>
          <w:tcPr>
            <w:tcW w:w="1452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Гурамиевна</w:t>
            </w:r>
            <w:proofErr w:type="spellEnd"/>
          </w:p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11.07.79</w:t>
            </w:r>
          </w:p>
        </w:tc>
        <w:tc>
          <w:tcPr>
            <w:tcW w:w="1134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СОГПИ 2014г</w:t>
            </w:r>
          </w:p>
        </w:tc>
        <w:tc>
          <w:tcPr>
            <w:tcW w:w="1701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«бакалавр педагогики»</w:t>
            </w:r>
          </w:p>
        </w:tc>
        <w:tc>
          <w:tcPr>
            <w:tcW w:w="1417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D508A" w:rsidRDefault="005D508A" w:rsidP="003911BF">
            <w:r>
              <w:t>36</w:t>
            </w:r>
          </w:p>
        </w:tc>
      </w:tr>
      <w:tr w:rsidR="005D508A" w:rsidRPr="000E7232" w:rsidTr="005D508A">
        <w:trPr>
          <w:trHeight w:val="945"/>
        </w:trPr>
        <w:tc>
          <w:tcPr>
            <w:tcW w:w="1452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3.08.76г</w:t>
            </w:r>
          </w:p>
        </w:tc>
        <w:tc>
          <w:tcPr>
            <w:tcW w:w="1134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СОГПИ 2013г.</w:t>
            </w:r>
          </w:p>
        </w:tc>
        <w:tc>
          <w:tcPr>
            <w:tcW w:w="1701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«социальный педагог»</w:t>
            </w:r>
          </w:p>
        </w:tc>
        <w:tc>
          <w:tcPr>
            <w:tcW w:w="1417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134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D508A" w:rsidRDefault="005D508A" w:rsidP="003911BF">
            <w:r>
              <w:t>36</w:t>
            </w:r>
          </w:p>
        </w:tc>
      </w:tr>
      <w:tr w:rsidR="005D508A" w:rsidRPr="000E7232" w:rsidTr="005D508A">
        <w:trPr>
          <w:trHeight w:val="1530"/>
        </w:trPr>
        <w:tc>
          <w:tcPr>
            <w:tcW w:w="1452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Софья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Цараевна</w:t>
            </w:r>
            <w:proofErr w:type="spellEnd"/>
          </w:p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8A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Гагкаева Марина Александровна</w:t>
            </w:r>
          </w:p>
        </w:tc>
        <w:tc>
          <w:tcPr>
            <w:tcW w:w="1101" w:type="dxa"/>
          </w:tcPr>
          <w:p w:rsidR="005D508A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5D508A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03.03.80</w:t>
            </w: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05.06.76</w:t>
            </w:r>
          </w:p>
        </w:tc>
        <w:tc>
          <w:tcPr>
            <w:tcW w:w="1134" w:type="dxa"/>
          </w:tcPr>
          <w:p w:rsidR="001B74E1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8A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559" w:type="dxa"/>
          </w:tcPr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СОГПИ </w:t>
            </w:r>
            <w:r w:rsidR="001B74E1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СОГПИ 2013г.</w:t>
            </w:r>
          </w:p>
        </w:tc>
        <w:tc>
          <w:tcPr>
            <w:tcW w:w="1701" w:type="dxa"/>
          </w:tcPr>
          <w:p w:rsidR="005D508A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«педагогика»</w:t>
            </w: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«педагогика»</w:t>
            </w: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8A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  <w:tc>
          <w:tcPr>
            <w:tcW w:w="1134" w:type="dxa"/>
          </w:tcPr>
          <w:p w:rsidR="005D508A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1134" w:type="dxa"/>
          </w:tcPr>
          <w:p w:rsidR="005D508A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1418" w:type="dxa"/>
          </w:tcPr>
          <w:p w:rsidR="005D508A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1134" w:type="dxa"/>
          </w:tcPr>
          <w:p w:rsidR="005D508A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</w:tcPr>
          <w:p w:rsidR="005D508A" w:rsidRDefault="001B74E1" w:rsidP="003911BF">
            <w:r>
              <w:lastRenderedPageBreak/>
              <w:t>36</w:t>
            </w:r>
          </w:p>
          <w:p w:rsidR="001B74E1" w:rsidRDefault="001B74E1" w:rsidP="003911BF"/>
          <w:p w:rsidR="001B74E1" w:rsidRDefault="001B74E1" w:rsidP="003911BF"/>
          <w:p w:rsidR="001B74E1" w:rsidRDefault="001B74E1" w:rsidP="003911BF"/>
          <w:p w:rsidR="001B74E1" w:rsidRDefault="001B74E1" w:rsidP="003911BF"/>
          <w:p w:rsidR="001B74E1" w:rsidRDefault="001B74E1" w:rsidP="003911BF"/>
          <w:p w:rsidR="001B74E1" w:rsidRDefault="001B74E1" w:rsidP="003911BF">
            <w:r>
              <w:lastRenderedPageBreak/>
              <w:t>36</w:t>
            </w:r>
          </w:p>
        </w:tc>
      </w:tr>
      <w:tr w:rsidR="005D508A" w:rsidRPr="000E7232" w:rsidTr="001B74E1">
        <w:trPr>
          <w:trHeight w:val="1635"/>
        </w:trPr>
        <w:tc>
          <w:tcPr>
            <w:tcW w:w="1452" w:type="dxa"/>
          </w:tcPr>
          <w:p w:rsidR="005D508A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Дзасохова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08A" w:rsidRDefault="005D508A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D508A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:rsidR="005D508A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15.07.67</w:t>
            </w:r>
          </w:p>
        </w:tc>
        <w:tc>
          <w:tcPr>
            <w:tcW w:w="1134" w:type="dxa"/>
          </w:tcPr>
          <w:p w:rsidR="005D508A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D508A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 №1 1987</w:t>
            </w:r>
          </w:p>
        </w:tc>
        <w:tc>
          <w:tcPr>
            <w:tcW w:w="1701" w:type="dxa"/>
          </w:tcPr>
          <w:p w:rsidR="005D508A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:rsidR="005D508A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5D508A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5D508A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8" w:type="dxa"/>
          </w:tcPr>
          <w:p w:rsidR="005D508A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5D508A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5D508A" w:rsidRDefault="001B74E1" w:rsidP="003911BF">
            <w:r>
              <w:t>36</w:t>
            </w:r>
          </w:p>
        </w:tc>
      </w:tr>
      <w:tr w:rsidR="001B74E1" w:rsidRPr="000E7232" w:rsidTr="001B74E1">
        <w:trPr>
          <w:trHeight w:val="1155"/>
        </w:trPr>
        <w:tc>
          <w:tcPr>
            <w:tcW w:w="1452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Анатольевна</w:t>
            </w:r>
          </w:p>
        </w:tc>
        <w:tc>
          <w:tcPr>
            <w:tcW w:w="1101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17.02.66</w:t>
            </w:r>
          </w:p>
        </w:tc>
        <w:tc>
          <w:tcPr>
            <w:tcW w:w="1134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СОГПИ  2013г.</w:t>
            </w:r>
          </w:p>
        </w:tc>
        <w:tc>
          <w:tcPr>
            <w:tcW w:w="1701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«педагогика»</w:t>
            </w:r>
          </w:p>
        </w:tc>
        <w:tc>
          <w:tcPr>
            <w:tcW w:w="1417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8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1B74E1" w:rsidRDefault="001B74E1" w:rsidP="003911BF">
            <w:r>
              <w:t>36</w:t>
            </w:r>
          </w:p>
        </w:tc>
      </w:tr>
      <w:tr w:rsidR="001B74E1" w:rsidRPr="000E7232" w:rsidTr="001B74E1">
        <w:trPr>
          <w:trHeight w:val="1710"/>
        </w:trPr>
        <w:tc>
          <w:tcPr>
            <w:tcW w:w="1452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Зелемхановна</w:t>
            </w:r>
            <w:proofErr w:type="spellEnd"/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04.08.53</w:t>
            </w:r>
          </w:p>
        </w:tc>
        <w:tc>
          <w:tcPr>
            <w:tcW w:w="1134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 №1</w:t>
            </w:r>
          </w:p>
        </w:tc>
        <w:tc>
          <w:tcPr>
            <w:tcW w:w="1701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7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8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1B74E1" w:rsidRDefault="001B74E1" w:rsidP="003911BF">
            <w:r>
              <w:t>36</w:t>
            </w:r>
          </w:p>
        </w:tc>
      </w:tr>
      <w:tr w:rsidR="001B74E1" w:rsidRPr="000E7232" w:rsidTr="008A19F3">
        <w:trPr>
          <w:trHeight w:val="1560"/>
        </w:trPr>
        <w:tc>
          <w:tcPr>
            <w:tcW w:w="1452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 №1</w:t>
            </w:r>
          </w:p>
        </w:tc>
        <w:tc>
          <w:tcPr>
            <w:tcW w:w="1701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7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B74E1" w:rsidRDefault="001B74E1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B74E1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1B74E1" w:rsidRDefault="008A19F3" w:rsidP="003911BF">
            <w:r>
              <w:t>36</w:t>
            </w:r>
          </w:p>
        </w:tc>
      </w:tr>
      <w:tr w:rsidR="008A19F3" w:rsidRPr="000E7232" w:rsidTr="008A19F3">
        <w:trPr>
          <w:trHeight w:val="1074"/>
        </w:trPr>
        <w:tc>
          <w:tcPr>
            <w:tcW w:w="1452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  <w:proofErr w:type="spellEnd"/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Туаева Алена Германовна</w:t>
            </w: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13.10.67</w:t>
            </w: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05.07.88</w:t>
            </w:r>
          </w:p>
        </w:tc>
        <w:tc>
          <w:tcPr>
            <w:tcW w:w="1134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СОГПИ 2011г</w:t>
            </w: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СОГУ 2011г</w:t>
            </w:r>
          </w:p>
        </w:tc>
        <w:tc>
          <w:tcPr>
            <w:tcW w:w="1701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«Организатор-методист»</w:t>
            </w: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«педагогика и методика начального образования»</w:t>
            </w:r>
          </w:p>
        </w:tc>
        <w:tc>
          <w:tcPr>
            <w:tcW w:w="1417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  <w:tc>
          <w:tcPr>
            <w:tcW w:w="1134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1134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1418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8A19F3" w:rsidRDefault="008A19F3" w:rsidP="003911BF">
            <w:r>
              <w:lastRenderedPageBreak/>
              <w:t>36</w:t>
            </w:r>
          </w:p>
          <w:p w:rsidR="008A19F3" w:rsidRDefault="008A19F3" w:rsidP="003911BF"/>
          <w:p w:rsidR="008A19F3" w:rsidRDefault="008A19F3" w:rsidP="003911BF"/>
          <w:p w:rsidR="008A19F3" w:rsidRDefault="008A19F3" w:rsidP="003911BF"/>
          <w:p w:rsidR="008A19F3" w:rsidRDefault="008A19F3" w:rsidP="003911BF">
            <w:r>
              <w:lastRenderedPageBreak/>
              <w:t>36</w:t>
            </w:r>
          </w:p>
        </w:tc>
      </w:tr>
      <w:tr w:rsidR="008A19F3" w:rsidRPr="000E7232" w:rsidTr="008A19F3">
        <w:trPr>
          <w:trHeight w:val="1395"/>
        </w:trPr>
        <w:tc>
          <w:tcPr>
            <w:tcW w:w="1452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Дзобланва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Валерьевна</w:t>
            </w:r>
          </w:p>
        </w:tc>
        <w:tc>
          <w:tcPr>
            <w:tcW w:w="1101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34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25.03.68</w:t>
            </w:r>
          </w:p>
        </w:tc>
        <w:tc>
          <w:tcPr>
            <w:tcW w:w="1134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 №2</w:t>
            </w:r>
          </w:p>
        </w:tc>
        <w:tc>
          <w:tcPr>
            <w:tcW w:w="1701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«Музыкальный руководитель</w:t>
            </w:r>
          </w:p>
        </w:tc>
        <w:tc>
          <w:tcPr>
            <w:tcW w:w="1417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8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A19F3" w:rsidRDefault="00371544" w:rsidP="003911BF">
            <w:r>
              <w:t>40</w:t>
            </w:r>
          </w:p>
        </w:tc>
      </w:tr>
      <w:tr w:rsidR="008A19F3" w:rsidRPr="000E7232" w:rsidTr="00371544">
        <w:trPr>
          <w:trHeight w:val="1305"/>
        </w:trPr>
        <w:tc>
          <w:tcPr>
            <w:tcW w:w="1452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Артуровна</w:t>
            </w: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28.03.93</w:t>
            </w:r>
          </w:p>
        </w:tc>
        <w:tc>
          <w:tcPr>
            <w:tcW w:w="1134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СОГУ 2015</w:t>
            </w:r>
          </w:p>
        </w:tc>
        <w:tc>
          <w:tcPr>
            <w:tcW w:w="1701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пихолог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A19F3" w:rsidRDefault="008A19F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19F3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134" w:type="dxa"/>
          </w:tcPr>
          <w:p w:rsidR="008A19F3" w:rsidRDefault="00371544" w:rsidP="003911BF">
            <w:r>
              <w:t>36</w:t>
            </w:r>
          </w:p>
        </w:tc>
      </w:tr>
      <w:tr w:rsidR="00371544" w:rsidRPr="000E7232" w:rsidTr="00371544">
        <w:trPr>
          <w:trHeight w:val="1815"/>
        </w:trPr>
        <w:tc>
          <w:tcPr>
            <w:tcW w:w="1452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Григорьевна</w:t>
            </w:r>
          </w:p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по ФИЗО</w:t>
            </w:r>
          </w:p>
        </w:tc>
        <w:tc>
          <w:tcPr>
            <w:tcW w:w="1134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03.01.65</w:t>
            </w:r>
          </w:p>
        </w:tc>
        <w:tc>
          <w:tcPr>
            <w:tcW w:w="1134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 №1</w:t>
            </w:r>
          </w:p>
        </w:tc>
        <w:tc>
          <w:tcPr>
            <w:tcW w:w="1701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7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1134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8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71544" w:rsidRDefault="00371544" w:rsidP="003911BF">
            <w:r>
              <w:t>36</w:t>
            </w:r>
          </w:p>
        </w:tc>
      </w:tr>
      <w:tr w:rsidR="00371544" w:rsidRPr="000E7232" w:rsidTr="00371544">
        <w:trPr>
          <w:trHeight w:val="1275"/>
        </w:trPr>
        <w:tc>
          <w:tcPr>
            <w:tcW w:w="1452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Уразова Ольга Александровна </w:t>
            </w:r>
          </w:p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134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22.03.73</w:t>
            </w:r>
          </w:p>
        </w:tc>
        <w:tc>
          <w:tcPr>
            <w:tcW w:w="1134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гос. университет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«педагог-психолог»</w:t>
            </w:r>
          </w:p>
        </w:tc>
        <w:tc>
          <w:tcPr>
            <w:tcW w:w="1417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8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71544" w:rsidRDefault="00371544" w:rsidP="003911BF">
            <w:r>
              <w:t>36</w:t>
            </w:r>
          </w:p>
        </w:tc>
      </w:tr>
      <w:tr w:rsidR="00371544" w:rsidRPr="000E7232" w:rsidTr="00A22EF9">
        <w:trPr>
          <w:trHeight w:val="1470"/>
        </w:trPr>
        <w:tc>
          <w:tcPr>
            <w:tcW w:w="1452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Цагараева Индиана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Цховребова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Хазбиевна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</w:tc>
        <w:tc>
          <w:tcPr>
            <w:tcW w:w="1134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26.10.77.</w:t>
            </w:r>
          </w:p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44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08.02.64</w:t>
            </w:r>
            <w:r w:rsidR="00371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A0483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544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  <w:r w:rsidR="00371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СОГУ 2002г</w:t>
            </w: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ЮОГУ 1988</w:t>
            </w:r>
          </w:p>
        </w:tc>
        <w:tc>
          <w:tcPr>
            <w:tcW w:w="1701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педагогика и методика начального обучения»</w:t>
            </w: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«учитель осетинского языка»</w:t>
            </w:r>
          </w:p>
        </w:tc>
        <w:tc>
          <w:tcPr>
            <w:tcW w:w="1417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1134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1134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1418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134" w:type="dxa"/>
          </w:tcPr>
          <w:p w:rsidR="00371544" w:rsidRDefault="00371544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83" w:rsidRDefault="00EA0483" w:rsidP="0039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" w:type="dxa"/>
          </w:tcPr>
          <w:p w:rsidR="00371544" w:rsidRDefault="00371544" w:rsidP="003911BF">
            <w:r>
              <w:lastRenderedPageBreak/>
              <w:t>40</w:t>
            </w:r>
          </w:p>
          <w:p w:rsidR="00EA0483" w:rsidRDefault="00EA0483" w:rsidP="003911BF"/>
          <w:p w:rsidR="00EA0483" w:rsidRDefault="00EA0483" w:rsidP="003911BF"/>
          <w:p w:rsidR="00EA0483" w:rsidRDefault="00EA0483" w:rsidP="003911BF"/>
          <w:p w:rsidR="00EA0483" w:rsidRDefault="00EA0483" w:rsidP="003911BF"/>
          <w:p w:rsidR="00EA0483" w:rsidRDefault="00EA0483" w:rsidP="003911BF">
            <w:r>
              <w:lastRenderedPageBreak/>
              <w:t>36</w:t>
            </w:r>
          </w:p>
        </w:tc>
      </w:tr>
    </w:tbl>
    <w:p w:rsidR="00F85307" w:rsidRDefault="00F85307"/>
    <w:sectPr w:rsidR="00F85307" w:rsidSect="00CF0A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EE"/>
    <w:rsid w:val="001B74E1"/>
    <w:rsid w:val="00371544"/>
    <w:rsid w:val="0051075C"/>
    <w:rsid w:val="0052250B"/>
    <w:rsid w:val="005D508A"/>
    <w:rsid w:val="00665D27"/>
    <w:rsid w:val="008A19F3"/>
    <w:rsid w:val="008F47EF"/>
    <w:rsid w:val="00A22EF9"/>
    <w:rsid w:val="00A72638"/>
    <w:rsid w:val="00CD5F5B"/>
    <w:rsid w:val="00CF0AEE"/>
    <w:rsid w:val="00E12117"/>
    <w:rsid w:val="00EA0483"/>
    <w:rsid w:val="00EF195D"/>
    <w:rsid w:val="00F8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 пятый</dc:creator>
  <cp:lastModifiedBy>Admin</cp:lastModifiedBy>
  <cp:revision>9</cp:revision>
  <dcterms:created xsi:type="dcterms:W3CDTF">2016-08-22T12:44:00Z</dcterms:created>
  <dcterms:modified xsi:type="dcterms:W3CDTF">2016-12-16T08:05:00Z</dcterms:modified>
</cp:coreProperties>
</file>